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415B9A">
        <w:tab/>
      </w:r>
      <w:r w:rsidR="00415B9A">
        <w:tab/>
        <w:t xml:space="preserve">Sherry Tackett, </w:t>
      </w:r>
      <w:r w:rsidR="00BB678D">
        <w:t>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9B22C0">
        <w:t>2/1/2023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792F3B">
        <w:t xml:space="preserve">RFP#   </w:t>
      </w:r>
      <w:r w:rsidR="009B22C0">
        <w:t>P475-22</w:t>
      </w:r>
      <w:r w:rsidR="00792F3B">
        <w:t xml:space="preserve">                                          Addendum #</w:t>
      </w:r>
      <w:r w:rsidR="009B22C0">
        <w:t xml:space="preserve"> 2</w:t>
      </w:r>
    </w:p>
    <w:p w:rsidR="004B3DEC" w:rsidRDefault="009B22C0" w:rsidP="00F9232B">
      <w:pPr>
        <w:spacing w:after="0" w:line="240" w:lineRule="auto"/>
        <w:jc w:val="both"/>
      </w:pPr>
      <w:r>
        <w:t>Please add this Addendum #2</w:t>
      </w:r>
      <w:r w:rsidR="00BB678D">
        <w:t xml:space="preserve"> to the original </w:t>
      </w:r>
      <w:r w:rsidR="00C449E8">
        <w:t>RFP</w:t>
      </w:r>
      <w:r w:rsidR="00BB678D">
        <w:t xml:space="preserve"> documents.  It shall be the responsibility of the interested </w:t>
      </w:r>
      <w:r w:rsidR="00C449E8">
        <w:t>Offeror</w:t>
      </w:r>
      <w:r w:rsidR="00BB678D">
        <w:t>s to adhere to any changes or revision to the RFP a</w:t>
      </w:r>
      <w:r w:rsidR="00792F3B">
        <w:t>s</w:t>
      </w:r>
      <w:r>
        <w:t xml:space="preserve"> identified in this Addendum #2</w:t>
      </w:r>
      <w:r w:rsidR="00BB678D">
        <w:t>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9B22C0" w:rsidRDefault="009B22C0" w:rsidP="00F9232B">
      <w:pPr>
        <w:spacing w:after="0" w:line="240" w:lineRule="auto"/>
        <w:jc w:val="both"/>
      </w:pPr>
    </w:p>
    <w:p w:rsidR="009B22C0" w:rsidRDefault="009B22C0" w:rsidP="00F9232B">
      <w:pPr>
        <w:spacing w:after="0" w:line="240" w:lineRule="auto"/>
        <w:jc w:val="both"/>
      </w:pPr>
      <w:r>
        <w:t>Opening date has been changed to February 8, 2023 by 2:00 PM MST</w:t>
      </w:r>
    </w:p>
    <w:p w:rsidR="00792F3B" w:rsidRDefault="00792F3B" w:rsidP="00F9232B">
      <w:pPr>
        <w:spacing w:after="0" w:line="240" w:lineRule="auto"/>
        <w:jc w:val="both"/>
      </w:pPr>
      <w:bookmarkStart w:id="0" w:name="_GoBack"/>
      <w:bookmarkEnd w:id="0"/>
    </w:p>
    <w:p w:rsidR="00792F3B" w:rsidRDefault="00792F3B" w:rsidP="00F9232B">
      <w:pPr>
        <w:spacing w:after="0" w:line="240" w:lineRule="auto"/>
        <w:jc w:val="both"/>
      </w:pPr>
    </w:p>
    <w:p w:rsidR="00792F3B" w:rsidRDefault="00792F3B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792F3B">
        <w:t>s may contact Sherry Tackett by email at sltackett</w:t>
      </w:r>
      <w:r>
        <w:t>@salud.unm.edu.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EC" w:rsidRDefault="000169EC" w:rsidP="00F9232B">
      <w:pPr>
        <w:spacing w:after="0" w:line="240" w:lineRule="auto"/>
      </w:pPr>
      <w:r>
        <w:separator/>
      </w:r>
    </w:p>
  </w:endnote>
  <w:endnote w:type="continuationSeparator" w:id="0">
    <w:p w:rsidR="000169EC" w:rsidRDefault="000169EC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EC" w:rsidRDefault="000169EC" w:rsidP="00F9232B">
      <w:pPr>
        <w:spacing w:after="0" w:line="240" w:lineRule="auto"/>
      </w:pPr>
      <w:r>
        <w:separator/>
      </w:r>
    </w:p>
  </w:footnote>
  <w:footnote w:type="continuationSeparator" w:id="0">
    <w:p w:rsidR="000169EC" w:rsidRDefault="000169EC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169EC"/>
    <w:rsid w:val="000F2AA3"/>
    <w:rsid w:val="00212DEB"/>
    <w:rsid w:val="002B43BC"/>
    <w:rsid w:val="002B69BB"/>
    <w:rsid w:val="002F3BA5"/>
    <w:rsid w:val="0030783F"/>
    <w:rsid w:val="0032295C"/>
    <w:rsid w:val="00350581"/>
    <w:rsid w:val="00353987"/>
    <w:rsid w:val="00415B9A"/>
    <w:rsid w:val="00446A71"/>
    <w:rsid w:val="004B3DEC"/>
    <w:rsid w:val="004C1E52"/>
    <w:rsid w:val="004D0519"/>
    <w:rsid w:val="00592A45"/>
    <w:rsid w:val="00606646"/>
    <w:rsid w:val="00626737"/>
    <w:rsid w:val="00633D00"/>
    <w:rsid w:val="006735FB"/>
    <w:rsid w:val="00687DA8"/>
    <w:rsid w:val="00725617"/>
    <w:rsid w:val="007377AE"/>
    <w:rsid w:val="00792F3B"/>
    <w:rsid w:val="007E052A"/>
    <w:rsid w:val="00887D90"/>
    <w:rsid w:val="008B245D"/>
    <w:rsid w:val="008D092B"/>
    <w:rsid w:val="008F2C0B"/>
    <w:rsid w:val="009B22C0"/>
    <w:rsid w:val="009C688F"/>
    <w:rsid w:val="009F4F79"/>
    <w:rsid w:val="00AF47D1"/>
    <w:rsid w:val="00B317FF"/>
    <w:rsid w:val="00BB678D"/>
    <w:rsid w:val="00C449E8"/>
    <w:rsid w:val="00CB10C1"/>
    <w:rsid w:val="00D0150C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0724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3</cp:revision>
  <cp:lastPrinted>2019-05-15T18:52:00Z</cp:lastPrinted>
  <dcterms:created xsi:type="dcterms:W3CDTF">2023-02-01T20:51:00Z</dcterms:created>
  <dcterms:modified xsi:type="dcterms:W3CDTF">2023-02-01T20:53:00Z</dcterms:modified>
</cp:coreProperties>
</file>